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3AF07" w14:textId="59D19A7B" w:rsidR="007C6C4D" w:rsidRDefault="007C6C4D" w:rsidP="007C6C4D">
      <w:pPr>
        <w:pStyle w:val="Rientrocorpodeltesto3"/>
        <w:ind w:firstLine="0"/>
        <w:jc w:val="center"/>
        <w:rPr>
          <w:rFonts w:ascii="Century Gothic" w:hAnsi="Century Gothic" w:cs="Arial"/>
          <w:b/>
          <w:sz w:val="28"/>
        </w:rPr>
      </w:pPr>
      <w:bookmarkStart w:id="0" w:name="_Hlk532293858"/>
      <w:r w:rsidRPr="00736A8C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483EEE2A" wp14:editId="34AC875C">
            <wp:extent cx="800100" cy="590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7D5B" w14:textId="77777777" w:rsidR="007C6C4D" w:rsidRPr="00823FED" w:rsidRDefault="007C6C4D" w:rsidP="007C6C4D">
      <w:pPr>
        <w:pStyle w:val="Rientrocorpodeltesto3"/>
        <w:ind w:firstLine="0"/>
        <w:jc w:val="center"/>
        <w:rPr>
          <w:rFonts w:ascii="Century Gothic" w:hAnsi="Century Gothic" w:cs="Arial"/>
        </w:rPr>
      </w:pPr>
      <w:r w:rsidRPr="00823FED">
        <w:rPr>
          <w:rFonts w:ascii="Century Gothic" w:hAnsi="Century Gothic" w:cs="Arial"/>
        </w:rPr>
        <w:t>Comitato Scientifico Centrale</w:t>
      </w:r>
    </w:p>
    <w:p w14:paraId="373BCF6C" w14:textId="77777777" w:rsidR="007C6C4D" w:rsidRPr="00823FED" w:rsidRDefault="007C6C4D" w:rsidP="007C6C4D">
      <w:pPr>
        <w:pStyle w:val="Rientrocorpodeltesto3"/>
        <w:ind w:firstLine="0"/>
        <w:jc w:val="center"/>
        <w:rPr>
          <w:rFonts w:ascii="Century Gothic" w:hAnsi="Century Gothic" w:cs="Arial"/>
          <w:b/>
          <w:spacing w:val="8"/>
        </w:rPr>
      </w:pPr>
      <w:r w:rsidRPr="00823FED">
        <w:rPr>
          <w:rFonts w:ascii="Century Gothic" w:hAnsi="Century Gothic" w:cs="Arial"/>
          <w:b/>
          <w:spacing w:val="8"/>
        </w:rPr>
        <w:t>Gruppo di ricerca Terre Alte</w:t>
      </w:r>
    </w:p>
    <w:bookmarkEnd w:id="0"/>
    <w:p w14:paraId="0C912107" w14:textId="77777777" w:rsidR="007C6C4D" w:rsidRDefault="007C6C4D" w:rsidP="007C6C4D">
      <w:pPr>
        <w:pStyle w:val="Rientrocorpodeltesto3"/>
        <w:ind w:firstLine="0"/>
        <w:jc w:val="center"/>
        <w:rPr>
          <w:rFonts w:ascii="Century Gothic" w:hAnsi="Century Gothic" w:cs="Arial"/>
          <w:b/>
          <w:sz w:val="28"/>
        </w:rPr>
      </w:pPr>
    </w:p>
    <w:p w14:paraId="36ACC543" w14:textId="437DA358" w:rsidR="007C6C4D" w:rsidRPr="00AC791C" w:rsidRDefault="007C6C4D" w:rsidP="007C6C4D">
      <w:pPr>
        <w:contextualSpacing/>
        <w:jc w:val="center"/>
        <w:rPr>
          <w:rFonts w:ascii="Calibri" w:eastAsia="Calibri" w:hAnsi="Calibri"/>
          <w:b/>
          <w:color w:val="548DD4"/>
          <w:sz w:val="44"/>
          <w:szCs w:val="22"/>
          <w:lang w:eastAsia="en-US"/>
        </w:rPr>
      </w:pPr>
      <w:r w:rsidRPr="00AC791C">
        <w:rPr>
          <w:rFonts w:ascii="Calibri" w:eastAsia="Calibri" w:hAnsi="Calibri"/>
          <w:b/>
          <w:color w:val="548DD4"/>
          <w:sz w:val="44"/>
          <w:szCs w:val="22"/>
          <w:lang w:eastAsia="en-US"/>
        </w:rPr>
        <w:t>BANDO PER PROGETTI DI RICERCA 20</w:t>
      </w:r>
      <w:r>
        <w:rPr>
          <w:rFonts w:ascii="Calibri" w:eastAsia="Calibri" w:hAnsi="Calibri"/>
          <w:b/>
          <w:color w:val="548DD4"/>
          <w:sz w:val="44"/>
          <w:szCs w:val="22"/>
          <w:lang w:eastAsia="en-US"/>
        </w:rPr>
        <w:t>2</w:t>
      </w:r>
      <w:r>
        <w:rPr>
          <w:rFonts w:ascii="Calibri" w:eastAsia="Calibri" w:hAnsi="Calibri"/>
          <w:b/>
          <w:color w:val="548DD4"/>
          <w:sz w:val="44"/>
          <w:szCs w:val="22"/>
          <w:lang w:eastAsia="en-US"/>
        </w:rPr>
        <w:t>1</w:t>
      </w:r>
      <w:r w:rsidRPr="00AC791C">
        <w:rPr>
          <w:rFonts w:ascii="Calibri" w:eastAsia="Calibri" w:hAnsi="Calibri"/>
          <w:b/>
          <w:color w:val="548DD4"/>
          <w:sz w:val="44"/>
          <w:szCs w:val="22"/>
          <w:lang w:eastAsia="en-US"/>
        </w:rPr>
        <w:t xml:space="preserve"> </w:t>
      </w:r>
    </w:p>
    <w:p w14:paraId="1D186C44" w14:textId="51C583AD" w:rsidR="007C6C4D" w:rsidRDefault="007C6C4D" w:rsidP="007C6C4D">
      <w:pPr>
        <w:pStyle w:val="Rientrocorpodeltesto3"/>
        <w:ind w:firstLine="0"/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(XII</w:t>
      </w:r>
      <w:r>
        <w:rPr>
          <w:rFonts w:ascii="Century Gothic" w:hAnsi="Century Gothic" w:cs="Arial"/>
          <w:b/>
          <w:sz w:val="28"/>
        </w:rPr>
        <w:t>I</w:t>
      </w:r>
      <w:r>
        <w:rPr>
          <w:rFonts w:ascii="Century Gothic" w:hAnsi="Century Gothic" w:cs="Arial"/>
          <w:b/>
          <w:sz w:val="28"/>
        </w:rPr>
        <w:t xml:space="preserve"> edizione)</w:t>
      </w:r>
    </w:p>
    <w:p w14:paraId="215961BC" w14:textId="77777777" w:rsidR="007C6C4D" w:rsidRDefault="007C6C4D" w:rsidP="007C6C4D">
      <w:pPr>
        <w:pStyle w:val="Rientrocorpodeltesto3"/>
        <w:ind w:firstLine="0"/>
        <w:jc w:val="center"/>
        <w:rPr>
          <w:rFonts w:ascii="Century Gothic" w:hAnsi="Century Gothic" w:cs="Arial"/>
          <w:b/>
          <w:sz w:val="28"/>
        </w:rPr>
      </w:pPr>
    </w:p>
    <w:p w14:paraId="7EE29A01" w14:textId="77777777" w:rsidR="00D83980" w:rsidRPr="00BE3386" w:rsidRDefault="00D83980" w:rsidP="00BE3386">
      <w:pPr>
        <w:pStyle w:val="Nessunaspaziatura"/>
        <w:rPr>
          <w:rFonts w:ascii="Arial" w:hAnsi="Arial" w:cs="Arial"/>
          <w:sz w:val="24"/>
          <w:szCs w:val="24"/>
        </w:rPr>
      </w:pPr>
    </w:p>
    <w:p w14:paraId="4C933F2A" w14:textId="7DAEC7F0" w:rsidR="00D83980" w:rsidRPr="007C6C4D" w:rsidRDefault="00D83980" w:rsidP="00BE3386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7C6C4D">
        <w:rPr>
          <w:rFonts w:ascii="Arial" w:hAnsi="Arial" w:cs="Arial"/>
          <w:b/>
          <w:bCs/>
          <w:sz w:val="24"/>
          <w:szCs w:val="24"/>
        </w:rPr>
        <w:t>Che cosa si propone questo bando</w:t>
      </w:r>
    </w:p>
    <w:p w14:paraId="35394C35" w14:textId="2F763B78" w:rsidR="00D83980" w:rsidRPr="007C6C4D" w:rsidRDefault="001E33D8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C6C4D">
        <w:rPr>
          <w:rFonts w:ascii="Arial" w:hAnsi="Arial" w:cs="Arial"/>
          <w:sz w:val="24"/>
          <w:szCs w:val="24"/>
        </w:rPr>
        <w:t xml:space="preserve">Il Comitato Scientifico Centrale del CAI, tramite il Gruppo di Lavoro Terre Alte, mette a disposizione dei fondi destinati alla ricerca scientifica attinente </w:t>
      </w:r>
      <w:r w:rsidR="00D95C0A" w:rsidRPr="007C6C4D">
        <w:rPr>
          <w:rFonts w:ascii="Arial" w:hAnsi="Arial" w:cs="Arial"/>
          <w:sz w:val="24"/>
          <w:szCs w:val="24"/>
        </w:rPr>
        <w:t>al</w:t>
      </w:r>
      <w:r w:rsidRPr="007C6C4D">
        <w:rPr>
          <w:rFonts w:ascii="Arial" w:hAnsi="Arial" w:cs="Arial"/>
          <w:sz w:val="24"/>
          <w:szCs w:val="24"/>
        </w:rPr>
        <w:t xml:space="preserve">la montagna. </w:t>
      </w:r>
      <w:r w:rsidR="00D95C0A" w:rsidRPr="007C6C4D">
        <w:rPr>
          <w:rFonts w:ascii="Arial" w:hAnsi="Arial" w:cs="Arial"/>
          <w:sz w:val="24"/>
          <w:szCs w:val="24"/>
        </w:rPr>
        <w:t xml:space="preserve">Una sintesi dei risultati delle ricerche verrà pubblicata nel sito web del </w:t>
      </w:r>
      <w:r w:rsidRPr="007C6C4D">
        <w:rPr>
          <w:rFonts w:ascii="Arial" w:hAnsi="Arial" w:cs="Arial"/>
          <w:sz w:val="24"/>
          <w:szCs w:val="24"/>
        </w:rPr>
        <w:t>Comitato Scientifico Centrale a disposizione di tutti i soci interessati.</w:t>
      </w:r>
    </w:p>
    <w:p w14:paraId="2513C7E6" w14:textId="77777777" w:rsidR="001E33D8" w:rsidRPr="007C6C4D" w:rsidRDefault="001E33D8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25533E77" w14:textId="40197FC3" w:rsidR="00D83980" w:rsidRPr="007C6C4D" w:rsidRDefault="00D83980" w:rsidP="00BE3386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7C6C4D">
        <w:rPr>
          <w:rFonts w:ascii="Arial" w:hAnsi="Arial" w:cs="Arial"/>
          <w:b/>
          <w:bCs/>
          <w:sz w:val="24"/>
          <w:szCs w:val="24"/>
        </w:rPr>
        <w:t xml:space="preserve">Chi può partecipare </w:t>
      </w:r>
    </w:p>
    <w:p w14:paraId="2D471F9D" w14:textId="5E999244" w:rsidR="00D83980" w:rsidRPr="007C6C4D" w:rsidRDefault="00D83980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C6C4D">
        <w:rPr>
          <w:rFonts w:ascii="Arial" w:hAnsi="Arial" w:cs="Arial"/>
          <w:sz w:val="24"/>
          <w:szCs w:val="24"/>
        </w:rPr>
        <w:t>Il responsabile proponente del progetto deve essere socio del Club Alpino Italiano in regola con il pagamento della quota associativa</w:t>
      </w:r>
      <w:r w:rsidR="00BE3386" w:rsidRPr="007C6C4D">
        <w:rPr>
          <w:rFonts w:ascii="Arial" w:hAnsi="Arial" w:cs="Arial"/>
          <w:sz w:val="24"/>
          <w:szCs w:val="24"/>
        </w:rPr>
        <w:t xml:space="preserve"> dell’anno in cui si presenta il progetto</w:t>
      </w:r>
      <w:r w:rsidRPr="007C6C4D">
        <w:rPr>
          <w:rFonts w:ascii="Arial" w:hAnsi="Arial" w:cs="Arial"/>
          <w:sz w:val="24"/>
          <w:szCs w:val="24"/>
        </w:rPr>
        <w:t>.</w:t>
      </w:r>
      <w:r w:rsidR="00621FC4" w:rsidRPr="007C6C4D">
        <w:rPr>
          <w:rFonts w:ascii="Arial" w:hAnsi="Arial" w:cs="Arial"/>
          <w:sz w:val="24"/>
          <w:szCs w:val="24"/>
        </w:rPr>
        <w:t xml:space="preserve"> Ogni socio può presentare o partecipare ad un solo progetto di ricerca.</w:t>
      </w:r>
    </w:p>
    <w:p w14:paraId="0BA19A14" w14:textId="1E9A312F" w:rsidR="00D83980" w:rsidRPr="007C6C4D" w:rsidRDefault="00D83980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064B5C7E" w14:textId="74BD6362" w:rsidR="00D83980" w:rsidRPr="007C6C4D" w:rsidRDefault="00D83980" w:rsidP="00BE3386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7C6C4D">
        <w:rPr>
          <w:rFonts w:ascii="Arial" w:hAnsi="Arial" w:cs="Arial"/>
          <w:b/>
          <w:bCs/>
          <w:sz w:val="24"/>
          <w:szCs w:val="24"/>
        </w:rPr>
        <w:t>Come partecipare</w:t>
      </w:r>
    </w:p>
    <w:p w14:paraId="209A9F03" w14:textId="0D82206D" w:rsidR="00D83980" w:rsidRPr="007C6C4D" w:rsidRDefault="00D83980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C6C4D">
        <w:rPr>
          <w:rFonts w:ascii="Arial" w:hAnsi="Arial" w:cs="Arial"/>
          <w:sz w:val="24"/>
          <w:szCs w:val="24"/>
        </w:rPr>
        <w:t xml:space="preserve">Partecipare è semplice: basta compilare </w:t>
      </w:r>
      <w:r w:rsidR="0081323B" w:rsidRPr="007C6C4D">
        <w:rPr>
          <w:rFonts w:ascii="Arial" w:hAnsi="Arial" w:cs="Arial"/>
          <w:sz w:val="24"/>
          <w:szCs w:val="24"/>
        </w:rPr>
        <w:t>l’allegato</w:t>
      </w:r>
      <w:r w:rsidRPr="007C6C4D">
        <w:rPr>
          <w:rFonts w:ascii="Arial" w:hAnsi="Arial" w:cs="Arial"/>
          <w:sz w:val="24"/>
          <w:szCs w:val="24"/>
        </w:rPr>
        <w:t xml:space="preserve"> modulo di partecipazione e inviarlo </w:t>
      </w:r>
      <w:r w:rsidRPr="007C6C4D">
        <w:rPr>
          <w:rFonts w:ascii="Arial" w:hAnsi="Arial" w:cs="Arial"/>
          <w:b/>
          <w:bCs/>
          <w:sz w:val="24"/>
          <w:szCs w:val="24"/>
        </w:rPr>
        <w:t xml:space="preserve">entro il 31 </w:t>
      </w:r>
      <w:r w:rsidR="00D95C0A" w:rsidRPr="007C6C4D">
        <w:rPr>
          <w:rFonts w:ascii="Arial" w:hAnsi="Arial" w:cs="Arial"/>
          <w:b/>
          <w:bCs/>
          <w:sz w:val="24"/>
          <w:szCs w:val="24"/>
        </w:rPr>
        <w:t xml:space="preserve">gennaio </w:t>
      </w:r>
      <w:r w:rsidRPr="007C6C4D">
        <w:rPr>
          <w:rFonts w:ascii="Arial" w:hAnsi="Arial" w:cs="Arial"/>
          <w:b/>
          <w:bCs/>
          <w:sz w:val="24"/>
          <w:szCs w:val="24"/>
        </w:rPr>
        <w:t>2021</w:t>
      </w:r>
      <w:r w:rsidRPr="007C6C4D">
        <w:rPr>
          <w:rFonts w:ascii="Arial" w:hAnsi="Arial" w:cs="Arial"/>
          <w:sz w:val="24"/>
          <w:szCs w:val="24"/>
        </w:rPr>
        <w:t xml:space="preserve"> all</w:t>
      </w:r>
      <w:r w:rsidR="007C6C4D">
        <w:rPr>
          <w:rFonts w:ascii="Arial" w:hAnsi="Arial" w:cs="Arial"/>
          <w:sz w:val="24"/>
          <w:szCs w:val="24"/>
        </w:rPr>
        <w:t>’indirizzo</w:t>
      </w:r>
      <w:r w:rsidRPr="007C6C4D">
        <w:rPr>
          <w:rFonts w:ascii="Arial" w:hAnsi="Arial" w:cs="Arial"/>
          <w:sz w:val="24"/>
          <w:szCs w:val="24"/>
        </w:rPr>
        <w:t xml:space="preserve"> mail </w:t>
      </w:r>
      <w:hyperlink r:id="rId7" w:history="1">
        <w:r w:rsidRPr="007C6C4D">
          <w:rPr>
            <w:rStyle w:val="Collegamentoipertestuale"/>
            <w:rFonts w:ascii="Arial" w:hAnsi="Arial" w:cs="Arial"/>
            <w:b/>
            <w:bCs/>
            <w:color w:val="auto"/>
            <w:sz w:val="24"/>
            <w:szCs w:val="24"/>
            <w:u w:val="none"/>
          </w:rPr>
          <w:t>gruppoterrealte@gmail.com</w:t>
        </w:r>
      </w:hyperlink>
    </w:p>
    <w:p w14:paraId="756AD141" w14:textId="1DEAB156" w:rsidR="00D83980" w:rsidRPr="007C6C4D" w:rsidRDefault="00D83980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6C786725" w14:textId="7F32E8D9" w:rsidR="00D83980" w:rsidRPr="007C6C4D" w:rsidRDefault="00D83980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C6C4D">
        <w:rPr>
          <w:rFonts w:ascii="Arial" w:hAnsi="Arial" w:cs="Arial"/>
          <w:sz w:val="24"/>
          <w:szCs w:val="24"/>
        </w:rPr>
        <w:t xml:space="preserve">Ogni progetto può prevedere una durata massima di 3 anni; la richiesta di finanziamento </w:t>
      </w:r>
      <w:r w:rsidR="00D95C0A" w:rsidRPr="007C6C4D">
        <w:rPr>
          <w:rFonts w:ascii="Arial" w:hAnsi="Arial" w:cs="Arial"/>
          <w:sz w:val="24"/>
          <w:szCs w:val="24"/>
        </w:rPr>
        <w:t xml:space="preserve">(il cui importo massimo non dovrà superare i 3000 euro) </w:t>
      </w:r>
      <w:r w:rsidRPr="007C6C4D">
        <w:rPr>
          <w:rFonts w:ascii="Arial" w:hAnsi="Arial" w:cs="Arial"/>
          <w:sz w:val="24"/>
          <w:szCs w:val="24"/>
        </w:rPr>
        <w:t xml:space="preserve">dovrà riferirsi solo al primo anno di attività; per gli anni successivi si </w:t>
      </w:r>
      <w:r w:rsidR="00D95C0A" w:rsidRPr="007C6C4D">
        <w:rPr>
          <w:rFonts w:ascii="Arial" w:hAnsi="Arial" w:cs="Arial"/>
          <w:sz w:val="24"/>
          <w:szCs w:val="24"/>
        </w:rPr>
        <w:t xml:space="preserve">può </w:t>
      </w:r>
      <w:r w:rsidRPr="007C6C4D">
        <w:rPr>
          <w:rFonts w:ascii="Arial" w:hAnsi="Arial" w:cs="Arial"/>
          <w:sz w:val="24"/>
          <w:szCs w:val="24"/>
        </w:rPr>
        <w:t xml:space="preserve">rinnovare la domanda di finanziamento. </w:t>
      </w:r>
    </w:p>
    <w:p w14:paraId="1E8D0DBE" w14:textId="70B56E42" w:rsidR="005E00A5" w:rsidRPr="007C6C4D" w:rsidRDefault="005E00A5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C6C4D">
        <w:rPr>
          <w:rFonts w:ascii="Arial" w:hAnsi="Arial" w:cs="Arial"/>
          <w:sz w:val="24"/>
          <w:szCs w:val="24"/>
        </w:rPr>
        <w:t xml:space="preserve">Saranno favoriti i progetti che si avvalgono di cofinanziamenti di altri enti o istituzioni, i progetti presentati da soci giovani (under 40), i progetti </w:t>
      </w:r>
      <w:r w:rsidR="006722EF" w:rsidRPr="007C6C4D">
        <w:rPr>
          <w:rFonts w:ascii="Arial" w:hAnsi="Arial" w:cs="Arial"/>
          <w:sz w:val="24"/>
          <w:szCs w:val="24"/>
        </w:rPr>
        <w:t>che si propongono la valorizzazione e il rilancio economico-culturale delle aree interne e marginali</w:t>
      </w:r>
      <w:r w:rsidRPr="007C6C4D">
        <w:rPr>
          <w:rFonts w:ascii="Arial" w:hAnsi="Arial" w:cs="Arial"/>
          <w:sz w:val="24"/>
          <w:szCs w:val="24"/>
        </w:rPr>
        <w:t>.</w:t>
      </w:r>
    </w:p>
    <w:p w14:paraId="4913FAE5" w14:textId="77777777" w:rsidR="005E00A5" w:rsidRPr="007C6C4D" w:rsidRDefault="005E00A5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1A97E1CD" w14:textId="456DE86F" w:rsidR="00D83980" w:rsidRPr="007C6C4D" w:rsidRDefault="005E00A5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C6C4D">
        <w:rPr>
          <w:rFonts w:ascii="Arial" w:hAnsi="Arial" w:cs="Arial"/>
          <w:sz w:val="24"/>
          <w:szCs w:val="24"/>
        </w:rPr>
        <w:t>Tutti i progetti inviati verranno valutati da una commissione del Gruppo Terre Alte che, a</w:t>
      </w:r>
      <w:r w:rsidR="00BE3386" w:rsidRPr="007C6C4D">
        <w:rPr>
          <w:rFonts w:ascii="Arial" w:hAnsi="Arial" w:cs="Arial"/>
          <w:sz w:val="24"/>
          <w:szCs w:val="24"/>
        </w:rPr>
        <w:t>d</w:t>
      </w:r>
      <w:r w:rsidRPr="007C6C4D">
        <w:rPr>
          <w:rFonts w:ascii="Arial" w:hAnsi="Arial" w:cs="Arial"/>
          <w:sz w:val="24"/>
          <w:szCs w:val="24"/>
        </w:rPr>
        <w:t xml:space="preserve"> insindacabile giudizio, assegnerà i fondi disponibili alle ricerche ritenute idonee</w:t>
      </w:r>
      <w:r w:rsidR="00D95C0A" w:rsidRPr="007C6C4D">
        <w:rPr>
          <w:rFonts w:ascii="Arial" w:hAnsi="Arial" w:cs="Arial"/>
          <w:sz w:val="24"/>
          <w:szCs w:val="24"/>
        </w:rPr>
        <w:t>,</w:t>
      </w:r>
      <w:r w:rsidR="00BD6888" w:rsidRPr="007C6C4D">
        <w:rPr>
          <w:rFonts w:ascii="Arial" w:hAnsi="Arial" w:cs="Arial"/>
          <w:sz w:val="24"/>
          <w:szCs w:val="24"/>
        </w:rPr>
        <w:t xml:space="preserve"> secondo possibilità e non necessariamente per l’intera cifra richiesta</w:t>
      </w:r>
      <w:r w:rsidRPr="007C6C4D">
        <w:rPr>
          <w:rFonts w:ascii="Arial" w:hAnsi="Arial" w:cs="Arial"/>
          <w:sz w:val="24"/>
          <w:szCs w:val="24"/>
        </w:rPr>
        <w:t>.</w:t>
      </w:r>
      <w:r w:rsidR="00BD6888" w:rsidRPr="007C6C4D">
        <w:rPr>
          <w:rFonts w:ascii="Arial" w:hAnsi="Arial" w:cs="Arial"/>
          <w:sz w:val="24"/>
          <w:szCs w:val="24"/>
        </w:rPr>
        <w:t xml:space="preserve"> </w:t>
      </w:r>
    </w:p>
    <w:p w14:paraId="7FF67327" w14:textId="6A398FB3" w:rsidR="00D83980" w:rsidRPr="007C6C4D" w:rsidRDefault="00D83980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C6C4D">
        <w:rPr>
          <w:rFonts w:ascii="Arial" w:hAnsi="Arial" w:cs="Arial"/>
          <w:sz w:val="24"/>
          <w:szCs w:val="24"/>
        </w:rPr>
        <w:t xml:space="preserve">Il Comitato Scientifico Centrale comunicherà l’esito della domanda e l’eventuale ammontare del finanziamento entro </w:t>
      </w:r>
      <w:r w:rsidR="00D95C0A" w:rsidRPr="007C6C4D">
        <w:rPr>
          <w:rFonts w:ascii="Arial" w:hAnsi="Arial" w:cs="Arial"/>
          <w:sz w:val="24"/>
          <w:szCs w:val="24"/>
        </w:rPr>
        <w:t xml:space="preserve">la fine del mese di </w:t>
      </w:r>
      <w:r w:rsidR="00D95C0A" w:rsidRPr="007C6C4D">
        <w:rPr>
          <w:rFonts w:ascii="Arial" w:hAnsi="Arial" w:cs="Arial"/>
          <w:b/>
          <w:bCs/>
          <w:sz w:val="24"/>
          <w:szCs w:val="24"/>
        </w:rPr>
        <w:t xml:space="preserve">febbraio </w:t>
      </w:r>
      <w:r w:rsidRPr="007C6C4D">
        <w:rPr>
          <w:rFonts w:ascii="Arial" w:hAnsi="Arial" w:cs="Arial"/>
          <w:b/>
          <w:bCs/>
          <w:sz w:val="24"/>
          <w:szCs w:val="24"/>
        </w:rPr>
        <w:t>2021</w:t>
      </w:r>
      <w:r w:rsidRPr="007C6C4D">
        <w:rPr>
          <w:rFonts w:ascii="Arial" w:hAnsi="Arial" w:cs="Arial"/>
          <w:sz w:val="24"/>
          <w:szCs w:val="24"/>
        </w:rPr>
        <w:t>.</w:t>
      </w:r>
    </w:p>
    <w:p w14:paraId="3F5B8872" w14:textId="358E6258" w:rsidR="005E00A5" w:rsidRPr="007C6C4D" w:rsidRDefault="005E00A5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688FFF22" w14:textId="5422AFF7" w:rsidR="00D83980" w:rsidRPr="00BE3386" w:rsidRDefault="005E00A5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C6C4D">
        <w:rPr>
          <w:rFonts w:ascii="Arial" w:hAnsi="Arial" w:cs="Arial"/>
          <w:sz w:val="24"/>
          <w:szCs w:val="24"/>
        </w:rPr>
        <w:t>Ai responsabili dei progetti assegnatari verranno inviat</w:t>
      </w:r>
      <w:r w:rsidR="00BE3386" w:rsidRPr="007C6C4D">
        <w:rPr>
          <w:rFonts w:ascii="Arial" w:hAnsi="Arial" w:cs="Arial"/>
          <w:sz w:val="24"/>
          <w:szCs w:val="24"/>
        </w:rPr>
        <w:t>e</w:t>
      </w:r>
      <w:r w:rsidRPr="007C6C4D">
        <w:rPr>
          <w:rFonts w:ascii="Arial" w:hAnsi="Arial" w:cs="Arial"/>
          <w:sz w:val="24"/>
          <w:szCs w:val="24"/>
        </w:rPr>
        <w:t xml:space="preserve"> </w:t>
      </w:r>
      <w:r w:rsidR="0081323B" w:rsidRPr="007C6C4D">
        <w:rPr>
          <w:rFonts w:ascii="Arial" w:hAnsi="Arial" w:cs="Arial"/>
          <w:sz w:val="24"/>
          <w:szCs w:val="24"/>
        </w:rPr>
        <w:t xml:space="preserve">le istruzioni ed </w:t>
      </w:r>
      <w:r w:rsidRPr="007C6C4D">
        <w:rPr>
          <w:rFonts w:ascii="Arial" w:hAnsi="Arial" w:cs="Arial"/>
          <w:sz w:val="24"/>
          <w:szCs w:val="24"/>
        </w:rPr>
        <w:t xml:space="preserve">i moduli da compilare per poter ottenere le cifre </w:t>
      </w:r>
      <w:r w:rsidR="00D95C0A" w:rsidRPr="007C6C4D">
        <w:rPr>
          <w:rFonts w:ascii="Arial" w:hAnsi="Arial" w:cs="Arial"/>
          <w:sz w:val="24"/>
          <w:szCs w:val="24"/>
        </w:rPr>
        <w:t>assegnate a titolo di rimborso spese</w:t>
      </w:r>
      <w:r w:rsidR="007C6C4D">
        <w:rPr>
          <w:rFonts w:ascii="Arial" w:hAnsi="Arial" w:cs="Arial"/>
          <w:sz w:val="24"/>
          <w:szCs w:val="24"/>
        </w:rPr>
        <w:t>,</w:t>
      </w:r>
      <w:r w:rsidR="00D95C0A" w:rsidRPr="007C6C4D">
        <w:rPr>
          <w:rFonts w:ascii="Arial" w:hAnsi="Arial" w:cs="Arial"/>
          <w:sz w:val="24"/>
          <w:szCs w:val="24"/>
        </w:rPr>
        <w:t xml:space="preserve"> previa presentazione dei relativi giustificativi</w:t>
      </w:r>
      <w:r w:rsidRPr="007C6C4D">
        <w:rPr>
          <w:rFonts w:ascii="Arial" w:hAnsi="Arial" w:cs="Arial"/>
          <w:sz w:val="24"/>
          <w:szCs w:val="24"/>
        </w:rPr>
        <w:t>. La rendicontazione dell’attività svolta andrà necessariamente inviata</w:t>
      </w:r>
      <w:r w:rsidR="0081323B" w:rsidRPr="007C6C4D">
        <w:rPr>
          <w:rFonts w:ascii="Arial" w:hAnsi="Arial" w:cs="Arial"/>
          <w:sz w:val="24"/>
          <w:szCs w:val="24"/>
        </w:rPr>
        <w:t xml:space="preserve"> via mail </w:t>
      </w:r>
      <w:r w:rsidRPr="007C6C4D">
        <w:rPr>
          <w:rFonts w:ascii="Arial" w:hAnsi="Arial" w:cs="Arial"/>
          <w:b/>
          <w:bCs/>
          <w:sz w:val="24"/>
          <w:szCs w:val="24"/>
        </w:rPr>
        <w:t>entro il</w:t>
      </w:r>
      <w:r w:rsidR="00D83980" w:rsidRPr="007C6C4D">
        <w:rPr>
          <w:rFonts w:ascii="Arial" w:hAnsi="Arial" w:cs="Arial"/>
          <w:b/>
          <w:bCs/>
          <w:sz w:val="24"/>
          <w:szCs w:val="24"/>
        </w:rPr>
        <w:t xml:space="preserve"> 30 novembre 2021</w:t>
      </w:r>
      <w:r w:rsidR="00D83980" w:rsidRPr="007C6C4D">
        <w:rPr>
          <w:rFonts w:ascii="Arial" w:hAnsi="Arial" w:cs="Arial"/>
          <w:sz w:val="24"/>
          <w:szCs w:val="24"/>
        </w:rPr>
        <w:t>.</w:t>
      </w:r>
      <w:r w:rsidR="00D83980" w:rsidRPr="00BE3386">
        <w:rPr>
          <w:rFonts w:ascii="Arial" w:hAnsi="Arial" w:cs="Arial"/>
          <w:sz w:val="24"/>
          <w:szCs w:val="24"/>
        </w:rPr>
        <w:t xml:space="preserve"> </w:t>
      </w:r>
    </w:p>
    <w:p w14:paraId="324A402F" w14:textId="599BEE34" w:rsidR="005E00A5" w:rsidRPr="00BD6888" w:rsidRDefault="005E00A5" w:rsidP="00BE3386">
      <w:pPr>
        <w:pStyle w:val="Nessunaspaziatura"/>
        <w:jc w:val="both"/>
        <w:rPr>
          <w:rFonts w:ascii="Arial" w:hAnsi="Arial" w:cs="Arial"/>
          <w:sz w:val="14"/>
          <w:szCs w:val="14"/>
        </w:rPr>
      </w:pPr>
    </w:p>
    <w:p w14:paraId="1F7447CA" w14:textId="77777777" w:rsidR="00D95C0A" w:rsidRDefault="00D95C0A">
      <w:pPr>
        <w:spacing w:after="160" w:line="259" w:lineRule="aut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br w:type="page"/>
      </w:r>
    </w:p>
    <w:p w14:paraId="00EA526B" w14:textId="4C7AD618" w:rsidR="0081323B" w:rsidRDefault="0081323B" w:rsidP="0081323B">
      <w:pPr>
        <w:pStyle w:val="Rientrocorpodeltesto3"/>
        <w:ind w:firstLine="0"/>
        <w:jc w:val="center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lastRenderedPageBreak/>
        <w:t>Domanda di partecipazione</w:t>
      </w:r>
    </w:p>
    <w:p w14:paraId="0F013233" w14:textId="3542E238" w:rsidR="0081323B" w:rsidRDefault="0081323B" w:rsidP="0081323B">
      <w:pPr>
        <w:pStyle w:val="Rientrocorpodeltesto3"/>
        <w:ind w:firstLine="0"/>
        <w:jc w:val="center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Progetti di ricerca Terre Alte 2021</w:t>
      </w:r>
    </w:p>
    <w:p w14:paraId="40CDC871" w14:textId="77777777" w:rsidR="0081323B" w:rsidRDefault="0081323B" w:rsidP="00D83980">
      <w:pPr>
        <w:pStyle w:val="Rientrocorpodeltesto3"/>
        <w:ind w:firstLine="0"/>
        <w:rPr>
          <w:rFonts w:ascii="Century Gothic" w:hAnsi="Century Gothic" w:cs="Arial"/>
          <w:b/>
          <w:sz w:val="24"/>
        </w:rPr>
      </w:pPr>
    </w:p>
    <w:p w14:paraId="0F4B6C09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1. Titolo del Progetto </w:t>
      </w:r>
    </w:p>
    <w:p w14:paraId="5B7C3F3A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(max 250 caratteri)</w:t>
      </w:r>
    </w:p>
    <w:p w14:paraId="4892897C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83980" w14:paraId="67A5B3C4" w14:textId="77777777" w:rsidTr="00FC1B30">
        <w:tc>
          <w:tcPr>
            <w:tcW w:w="5000" w:type="pct"/>
          </w:tcPr>
          <w:p w14:paraId="38B125BA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7F011593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</w:tc>
      </w:tr>
    </w:tbl>
    <w:p w14:paraId="5AEE60B6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/>
          <w:sz w:val="24"/>
        </w:rPr>
      </w:pPr>
    </w:p>
    <w:p w14:paraId="0600FF49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2. Responsabile del Progetto </w:t>
      </w:r>
    </w:p>
    <w:p w14:paraId="6F4E4CD6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(scientifico e organizzativo)</w:t>
      </w:r>
    </w:p>
    <w:p w14:paraId="29E6AC39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9"/>
        <w:gridCol w:w="6449"/>
      </w:tblGrid>
      <w:tr w:rsidR="00D83980" w14:paraId="4A2E7CAA" w14:textId="77777777" w:rsidTr="00FC1B30">
        <w:tc>
          <w:tcPr>
            <w:tcW w:w="1651" w:type="pct"/>
          </w:tcPr>
          <w:p w14:paraId="1169D190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Cognome e Nome</w:t>
            </w:r>
          </w:p>
        </w:tc>
        <w:tc>
          <w:tcPr>
            <w:tcW w:w="3349" w:type="pct"/>
          </w:tcPr>
          <w:p w14:paraId="23994666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</w:tr>
      <w:tr w:rsidR="00D83980" w14:paraId="588B6166" w14:textId="77777777" w:rsidTr="00FC1B30">
        <w:tc>
          <w:tcPr>
            <w:tcW w:w="1651" w:type="pct"/>
          </w:tcPr>
          <w:p w14:paraId="747155C7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Luogo e data di nascita</w:t>
            </w:r>
          </w:p>
        </w:tc>
        <w:tc>
          <w:tcPr>
            <w:tcW w:w="3349" w:type="pct"/>
          </w:tcPr>
          <w:p w14:paraId="3AF4B332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</w:tr>
      <w:tr w:rsidR="00D83980" w14:paraId="367BE52F" w14:textId="77777777" w:rsidTr="00FC1B30">
        <w:tc>
          <w:tcPr>
            <w:tcW w:w="1651" w:type="pct"/>
          </w:tcPr>
          <w:p w14:paraId="762476E5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Residenza</w:t>
            </w:r>
          </w:p>
        </w:tc>
        <w:tc>
          <w:tcPr>
            <w:tcW w:w="3349" w:type="pct"/>
          </w:tcPr>
          <w:p w14:paraId="6FF21E28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</w:tr>
      <w:tr w:rsidR="00D83980" w14:paraId="0A4FDE62" w14:textId="77777777" w:rsidTr="00FC1B30">
        <w:tc>
          <w:tcPr>
            <w:tcW w:w="1651" w:type="pct"/>
          </w:tcPr>
          <w:p w14:paraId="4A141144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Sezione CAI</w:t>
            </w:r>
          </w:p>
        </w:tc>
        <w:tc>
          <w:tcPr>
            <w:tcW w:w="3349" w:type="pct"/>
          </w:tcPr>
          <w:p w14:paraId="7EE74BB2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</w:tr>
      <w:tr w:rsidR="00D83980" w14:paraId="669A4C54" w14:textId="77777777" w:rsidTr="00FC1B30">
        <w:tc>
          <w:tcPr>
            <w:tcW w:w="1651" w:type="pct"/>
          </w:tcPr>
          <w:p w14:paraId="35130CAD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Recapiti telefonici</w:t>
            </w:r>
          </w:p>
        </w:tc>
        <w:tc>
          <w:tcPr>
            <w:tcW w:w="3349" w:type="pct"/>
          </w:tcPr>
          <w:p w14:paraId="36DA0FBB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</w:tr>
      <w:tr w:rsidR="00D83980" w14:paraId="4D6A9807" w14:textId="77777777" w:rsidTr="00FC1B30">
        <w:tc>
          <w:tcPr>
            <w:tcW w:w="1651" w:type="pct"/>
          </w:tcPr>
          <w:p w14:paraId="486F12B9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Indirizzo e-mail </w:t>
            </w:r>
          </w:p>
        </w:tc>
        <w:tc>
          <w:tcPr>
            <w:tcW w:w="3349" w:type="pct"/>
          </w:tcPr>
          <w:p w14:paraId="682E25BC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</w:tr>
    </w:tbl>
    <w:p w14:paraId="0D57329E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sz w:val="24"/>
        </w:rPr>
      </w:pPr>
    </w:p>
    <w:p w14:paraId="653D845A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/>
          <w:bCs/>
          <w:sz w:val="24"/>
        </w:rPr>
      </w:pPr>
      <w:r>
        <w:rPr>
          <w:rFonts w:ascii="Century Gothic" w:hAnsi="Century Gothic" w:cs="Arial"/>
          <w:b/>
          <w:bCs/>
          <w:sz w:val="24"/>
        </w:rPr>
        <w:t xml:space="preserve">3. Breve curriculum scientifico del responsabile del Progetto </w:t>
      </w:r>
    </w:p>
    <w:p w14:paraId="040B704D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(ruoli scientifici o cariche istituzionali di rilievo, pubblicazioni)</w:t>
      </w:r>
    </w:p>
    <w:p w14:paraId="45DFFA43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83980" w14:paraId="273FC2A2" w14:textId="77777777" w:rsidTr="00FC1B30">
        <w:tc>
          <w:tcPr>
            <w:tcW w:w="5000" w:type="pct"/>
          </w:tcPr>
          <w:p w14:paraId="3C90B056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15C99E79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72D14984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61FE4AAE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7383ED9E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</w:tc>
      </w:tr>
    </w:tbl>
    <w:p w14:paraId="541A7A9F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/>
          <w:sz w:val="24"/>
        </w:rPr>
      </w:pPr>
    </w:p>
    <w:p w14:paraId="16DF0154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4. Eventuali altri componenti del Gruppo di ricerca </w:t>
      </w:r>
    </w:p>
    <w:p w14:paraId="0442A5A6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(per i quali è ammesso il rimborso delle spese)</w:t>
      </w:r>
    </w:p>
    <w:p w14:paraId="0BD97247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8"/>
        <w:gridCol w:w="3408"/>
        <w:gridCol w:w="3222"/>
      </w:tblGrid>
      <w:tr w:rsidR="00D83980" w14:paraId="292661D7" w14:textId="77777777" w:rsidTr="00FC1B30">
        <w:tc>
          <w:tcPr>
            <w:tcW w:w="1557" w:type="pct"/>
          </w:tcPr>
          <w:p w14:paraId="3001BE46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Cognome e Nome</w:t>
            </w:r>
          </w:p>
        </w:tc>
        <w:tc>
          <w:tcPr>
            <w:tcW w:w="1770" w:type="pct"/>
          </w:tcPr>
          <w:p w14:paraId="4DED4AE9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Luogo e data di nascita</w:t>
            </w:r>
          </w:p>
        </w:tc>
        <w:tc>
          <w:tcPr>
            <w:tcW w:w="1674" w:type="pct"/>
          </w:tcPr>
          <w:p w14:paraId="235FB16D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Sezione CAI </w:t>
            </w:r>
          </w:p>
        </w:tc>
      </w:tr>
      <w:tr w:rsidR="00D83980" w14:paraId="49C64E24" w14:textId="77777777" w:rsidTr="00FC1B30">
        <w:tc>
          <w:tcPr>
            <w:tcW w:w="1557" w:type="pct"/>
          </w:tcPr>
          <w:p w14:paraId="40843445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770" w:type="pct"/>
          </w:tcPr>
          <w:p w14:paraId="2AD619A1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674" w:type="pct"/>
          </w:tcPr>
          <w:p w14:paraId="72A1F1CE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</w:tr>
      <w:tr w:rsidR="00D83980" w14:paraId="525ADCA2" w14:textId="77777777" w:rsidTr="00FC1B30">
        <w:tc>
          <w:tcPr>
            <w:tcW w:w="1557" w:type="pct"/>
          </w:tcPr>
          <w:p w14:paraId="57B0A0E8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770" w:type="pct"/>
          </w:tcPr>
          <w:p w14:paraId="2E19B85A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674" w:type="pct"/>
          </w:tcPr>
          <w:p w14:paraId="2BC226E5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</w:tr>
      <w:tr w:rsidR="00D83980" w14:paraId="0BAD1463" w14:textId="77777777" w:rsidTr="00FC1B30">
        <w:tc>
          <w:tcPr>
            <w:tcW w:w="1557" w:type="pct"/>
          </w:tcPr>
          <w:p w14:paraId="02CF0A99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770" w:type="pct"/>
          </w:tcPr>
          <w:p w14:paraId="5BD63798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674" w:type="pct"/>
          </w:tcPr>
          <w:p w14:paraId="441F9BE9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</w:tr>
      <w:tr w:rsidR="00D83980" w14:paraId="6882335C" w14:textId="77777777" w:rsidTr="00FC1B30">
        <w:tc>
          <w:tcPr>
            <w:tcW w:w="1557" w:type="pct"/>
          </w:tcPr>
          <w:p w14:paraId="09F3CC2C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770" w:type="pct"/>
          </w:tcPr>
          <w:p w14:paraId="68EC5BEB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674" w:type="pct"/>
          </w:tcPr>
          <w:p w14:paraId="4E8F3F74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</w:tr>
      <w:tr w:rsidR="00D83980" w14:paraId="3CCB6AFC" w14:textId="77777777" w:rsidTr="00FC1B30">
        <w:tc>
          <w:tcPr>
            <w:tcW w:w="1557" w:type="pct"/>
          </w:tcPr>
          <w:p w14:paraId="65F931AD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770" w:type="pct"/>
          </w:tcPr>
          <w:p w14:paraId="23F3B136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674" w:type="pct"/>
          </w:tcPr>
          <w:p w14:paraId="56E225A7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</w:tr>
    </w:tbl>
    <w:p w14:paraId="62D40DED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/>
          <w:sz w:val="24"/>
        </w:rPr>
      </w:pPr>
    </w:p>
    <w:p w14:paraId="7C2728C4" w14:textId="2FF7CF4D" w:rsidR="00D83980" w:rsidRDefault="00D83980" w:rsidP="00D83980">
      <w:pPr>
        <w:pStyle w:val="Rientrocorpodeltesto3"/>
        <w:ind w:firstLine="0"/>
        <w:rPr>
          <w:rFonts w:ascii="Century Gothic" w:hAnsi="Century Gothic" w:cs="Arial"/>
          <w:bCs/>
          <w:sz w:val="24"/>
        </w:rPr>
      </w:pPr>
      <w:r>
        <w:rPr>
          <w:rFonts w:ascii="Century Gothic" w:hAnsi="Century Gothic" w:cs="Arial"/>
          <w:b/>
          <w:sz w:val="24"/>
        </w:rPr>
        <w:t>5. Nuova ricerca</w:t>
      </w:r>
      <w:r w:rsidR="0081323B">
        <w:rPr>
          <w:rFonts w:ascii="Century Gothic" w:hAnsi="Century Gothic" w:cs="Arial"/>
          <w:b/>
          <w:sz w:val="24"/>
        </w:rPr>
        <w:t xml:space="preserve"> </w:t>
      </w:r>
      <w:r w:rsidR="0081323B">
        <w:rPr>
          <w:rFonts w:ascii="Century Gothic" w:hAnsi="Century Gothic" w:cs="Arial"/>
          <w:bCs/>
          <w:sz w:val="24"/>
        </w:rPr>
        <w:sym w:font="Symbol" w:char="F09B"/>
      </w:r>
      <w:r>
        <w:rPr>
          <w:rFonts w:ascii="Century Gothic" w:hAnsi="Century Gothic" w:cs="Arial"/>
          <w:bCs/>
          <w:sz w:val="24"/>
        </w:rPr>
        <w:t xml:space="preserve">  </w:t>
      </w:r>
      <w:r>
        <w:rPr>
          <w:rFonts w:ascii="Century Gothic" w:hAnsi="Century Gothic" w:cs="Arial"/>
          <w:b/>
          <w:sz w:val="24"/>
        </w:rPr>
        <w:t xml:space="preserve">Continuazione di progetto precedente </w:t>
      </w:r>
      <w:r>
        <w:rPr>
          <w:rFonts w:ascii="Century Gothic" w:hAnsi="Century Gothic" w:cs="Arial"/>
          <w:bCs/>
          <w:sz w:val="24"/>
        </w:rPr>
        <w:sym w:font="Symbol" w:char="F09B"/>
      </w:r>
      <w:r>
        <w:rPr>
          <w:rFonts w:ascii="Century Gothic" w:hAnsi="Century Gothic" w:cs="Arial"/>
          <w:bCs/>
          <w:sz w:val="24"/>
        </w:rPr>
        <w:t xml:space="preserve"> </w:t>
      </w:r>
    </w:p>
    <w:p w14:paraId="0553E815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sz w:val="24"/>
        </w:rPr>
      </w:pPr>
    </w:p>
    <w:p w14:paraId="7EFB3149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6. Descrizione del Progetto </w:t>
      </w:r>
    </w:p>
    <w:p w14:paraId="059EBE8D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(max 3000 caratteri, deve contenere: descrizione dell’area geografica d’indagine; </w:t>
      </w:r>
      <w:r>
        <w:rPr>
          <w:rFonts w:ascii="Century Gothic" w:hAnsi="Century Gothic" w:cs="Arial"/>
        </w:rPr>
        <w:t>breve inquadramento del tema d’indagine; stato delle conoscenze e obiettivi/finalità della ricerca)</w:t>
      </w:r>
    </w:p>
    <w:p w14:paraId="3600D29B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83980" w14:paraId="33E14DFD" w14:textId="77777777" w:rsidTr="00FC1B30">
        <w:tc>
          <w:tcPr>
            <w:tcW w:w="5000" w:type="pct"/>
          </w:tcPr>
          <w:p w14:paraId="589C64AA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02CEBE3B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50648332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225BB952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</w:tc>
      </w:tr>
    </w:tbl>
    <w:p w14:paraId="6579BC86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/>
          <w:sz w:val="24"/>
        </w:rPr>
      </w:pPr>
    </w:p>
    <w:p w14:paraId="755EFABD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lastRenderedPageBreak/>
        <w:t>7. Risultati attesi (max 1000 caratteri)</w:t>
      </w:r>
    </w:p>
    <w:p w14:paraId="57C62157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(max 1000 caratteri; può trattarsi di pubblicazioni, eventi, manifestazioni, cataloghi, mostre e ogni altro risultato che giustifichi l’entità del finanziamento richiesto)</w:t>
      </w:r>
    </w:p>
    <w:p w14:paraId="66F9EA09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83980" w14:paraId="6B8951EA" w14:textId="77777777" w:rsidTr="00FC1B30">
        <w:tc>
          <w:tcPr>
            <w:tcW w:w="5000" w:type="pct"/>
          </w:tcPr>
          <w:p w14:paraId="1C943689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7CFCE262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0C85C7C9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034E1901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3E30A727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</w:tc>
      </w:tr>
    </w:tbl>
    <w:p w14:paraId="0E187A8B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/>
          <w:sz w:val="24"/>
        </w:rPr>
      </w:pPr>
    </w:p>
    <w:p w14:paraId="5C21D5C6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8. Tempi previsti per la realizzazione della ricerca</w:t>
      </w:r>
    </w:p>
    <w:p w14:paraId="1912FE60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(Indicare la durata massima prevista; il finanziamento dovrà comunque riferirsi solo al primo anno di attività)</w:t>
      </w:r>
    </w:p>
    <w:p w14:paraId="08B55C81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83980" w14:paraId="4D0D1223" w14:textId="77777777" w:rsidTr="00FC1B30">
        <w:tc>
          <w:tcPr>
            <w:tcW w:w="5000" w:type="pct"/>
          </w:tcPr>
          <w:p w14:paraId="30AA7A1C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171B5552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0EA4F9C4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6A0E98E9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</w:tc>
      </w:tr>
    </w:tbl>
    <w:p w14:paraId="097DAD59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sz w:val="24"/>
        </w:rPr>
      </w:pPr>
    </w:p>
    <w:p w14:paraId="356FE0A3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9. Finanziamento richiesto </w:t>
      </w:r>
    </w:p>
    <w:p w14:paraId="200994A0" w14:textId="18546229" w:rsidR="00D83980" w:rsidRDefault="00D83980" w:rsidP="00D83980">
      <w:pPr>
        <w:pStyle w:val="Rientrocorpodeltesto3"/>
        <w:ind w:firstLine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(Precisare l’importo e le principali voci di spesa previste. Il finanziamento sarà erogato dietro presentazione di giustificativi di spesa per ricerche sul campo - viaggio, vitto e alloggio - e/o per acquisto di eventuali materiali di consumo necessari. I giustificativi dovranno essere inoltrati entro e non oltre il </w:t>
      </w:r>
      <w:r w:rsidR="0081323B">
        <w:rPr>
          <w:rFonts w:ascii="Century Gothic" w:hAnsi="Century Gothic" w:cs="Arial"/>
        </w:rPr>
        <w:t xml:space="preserve">30 </w:t>
      </w:r>
      <w:r w:rsidR="007C6C4D">
        <w:rPr>
          <w:rFonts w:ascii="Century Gothic" w:hAnsi="Century Gothic" w:cs="Arial"/>
        </w:rPr>
        <w:t>n</w:t>
      </w:r>
      <w:bookmarkStart w:id="1" w:name="_GoBack"/>
      <w:bookmarkEnd w:id="1"/>
      <w:r w:rsidR="0081323B">
        <w:rPr>
          <w:rFonts w:ascii="Century Gothic" w:hAnsi="Century Gothic" w:cs="Arial"/>
        </w:rPr>
        <w:t>ovembre</w:t>
      </w:r>
      <w:r>
        <w:rPr>
          <w:rFonts w:ascii="Century Gothic" w:hAnsi="Century Gothic" w:cs="Arial"/>
        </w:rPr>
        <w:t xml:space="preserve"> 202</w:t>
      </w:r>
      <w:r w:rsidR="0081323B">
        <w:rPr>
          <w:rFonts w:ascii="Century Gothic" w:hAnsi="Century Gothic" w:cs="Arial"/>
        </w:rPr>
        <w:t>1</w:t>
      </w:r>
      <w:r>
        <w:rPr>
          <w:rFonts w:ascii="Century Gothic" w:hAnsi="Century Gothic" w:cs="Arial"/>
        </w:rPr>
        <w:t xml:space="preserve"> secondo le modalità che verranno comunicate al coordinatore</w:t>
      </w:r>
      <w:r w:rsidR="00BE3386">
        <w:rPr>
          <w:rFonts w:ascii="Century Gothic" w:hAnsi="Century Gothic" w:cs="Arial"/>
        </w:rPr>
        <w:t xml:space="preserve"> del progetto</w:t>
      </w:r>
      <w:r>
        <w:rPr>
          <w:rFonts w:ascii="Century Gothic" w:hAnsi="Century Gothic" w:cs="Arial"/>
        </w:rPr>
        <w:t>)</w:t>
      </w:r>
    </w:p>
    <w:p w14:paraId="2A977593" w14:textId="77777777" w:rsidR="00D83980" w:rsidRPr="003D1165" w:rsidRDefault="00D83980" w:rsidP="00D83980">
      <w:pPr>
        <w:pStyle w:val="Rientrocorpodeltesto3"/>
        <w:ind w:firstLine="0"/>
        <w:rPr>
          <w:rFonts w:ascii="Century Gothic" w:hAnsi="Century Gothic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83980" w:rsidRPr="003D1165" w14:paraId="50D5129E" w14:textId="77777777" w:rsidTr="00FC1B30">
        <w:tc>
          <w:tcPr>
            <w:tcW w:w="5000" w:type="pct"/>
          </w:tcPr>
          <w:p w14:paraId="0F864BC4" w14:textId="77777777" w:rsidR="00D83980" w:rsidRPr="003D1165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Cs/>
                <w:sz w:val="24"/>
              </w:rPr>
            </w:pPr>
          </w:p>
          <w:p w14:paraId="2E155CFF" w14:textId="77777777" w:rsidR="00D83980" w:rsidRPr="003D1165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Cs/>
                <w:sz w:val="24"/>
              </w:rPr>
            </w:pPr>
          </w:p>
          <w:p w14:paraId="049D5E5C" w14:textId="77777777" w:rsidR="00D83980" w:rsidRPr="003D1165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Cs/>
                <w:sz w:val="24"/>
              </w:rPr>
            </w:pPr>
          </w:p>
          <w:p w14:paraId="243999FC" w14:textId="77777777" w:rsidR="00D83980" w:rsidRPr="003D1165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Cs/>
                <w:sz w:val="24"/>
              </w:rPr>
            </w:pPr>
          </w:p>
        </w:tc>
      </w:tr>
    </w:tbl>
    <w:p w14:paraId="19380879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</w:rPr>
      </w:pPr>
    </w:p>
    <w:p w14:paraId="15A9D1F7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10. Eventuale cofinanziamento previsto o esistente </w:t>
      </w:r>
    </w:p>
    <w:p w14:paraId="2EE8B990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(In caso di progetto già avviato e finanziato, indicare gli altri </w:t>
      </w:r>
      <w:proofErr w:type="spellStart"/>
      <w:r>
        <w:rPr>
          <w:rFonts w:ascii="Century Gothic" w:hAnsi="Century Gothic" w:cs="Arial"/>
        </w:rPr>
        <w:t>cofinanziatori</w:t>
      </w:r>
      <w:proofErr w:type="spellEnd"/>
      <w:r>
        <w:rPr>
          <w:rFonts w:ascii="Century Gothic" w:hAnsi="Century Gothic" w:cs="Arial"/>
        </w:rPr>
        <w:t>, l’importo del cofinanziamento e gli estremi del progetto finanziato)</w:t>
      </w:r>
    </w:p>
    <w:p w14:paraId="31239212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83980" w14:paraId="275EA906" w14:textId="77777777" w:rsidTr="00FC1B30">
        <w:tc>
          <w:tcPr>
            <w:tcW w:w="5000" w:type="pct"/>
          </w:tcPr>
          <w:p w14:paraId="3CA77E54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00A6226E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00837523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4E316268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579918F1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</w:tc>
      </w:tr>
    </w:tbl>
    <w:p w14:paraId="75870BFD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/>
          <w:sz w:val="24"/>
          <w:szCs w:val="24"/>
        </w:rPr>
      </w:pPr>
    </w:p>
    <w:p w14:paraId="58E3EDAF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sz w:val="24"/>
          <w:szCs w:val="24"/>
        </w:rPr>
      </w:pPr>
    </w:p>
    <w:p w14:paraId="68D58D88" w14:textId="1E41B6CF" w:rsidR="00D83980" w:rsidRPr="0030353F" w:rsidRDefault="00D83980" w:rsidP="00D83980">
      <w:pPr>
        <w:pStyle w:val="Rientrocorpodeltesto3"/>
        <w:ind w:firstLine="0"/>
        <w:rPr>
          <w:rFonts w:ascii="Century Gothic" w:hAnsi="Century Gothic" w:cs="Arial"/>
          <w:sz w:val="24"/>
          <w:szCs w:val="24"/>
        </w:rPr>
      </w:pPr>
      <w:r w:rsidRPr="009B04DA">
        <w:rPr>
          <w:rFonts w:ascii="Century Gothic" w:hAnsi="Century Gothic" w:cs="Arial"/>
          <w:sz w:val="24"/>
          <w:szCs w:val="24"/>
        </w:rPr>
        <w:t xml:space="preserve">Luogo e data </w:t>
      </w:r>
      <w:r w:rsidR="00BE3386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Century Gothic" w:hAnsi="Century Gothic" w:cs="Arial"/>
          <w:sz w:val="24"/>
          <w:szCs w:val="24"/>
        </w:rPr>
        <w:t>Firma</w:t>
      </w:r>
    </w:p>
    <w:p w14:paraId="24F78405" w14:textId="77777777" w:rsidR="009746A0" w:rsidRDefault="009746A0"/>
    <w:sectPr w:rsidR="009746A0" w:rsidSect="00BE3386">
      <w:footerReference w:type="even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4E8D0" w14:textId="77777777" w:rsidR="004071B2" w:rsidRDefault="004071B2">
      <w:r>
        <w:separator/>
      </w:r>
    </w:p>
  </w:endnote>
  <w:endnote w:type="continuationSeparator" w:id="0">
    <w:p w14:paraId="432E4AD4" w14:textId="77777777" w:rsidR="004071B2" w:rsidRDefault="0040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89954" w14:textId="77777777" w:rsidR="00F82749" w:rsidRDefault="003C210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422F18D6" w14:textId="77777777" w:rsidR="00F82749" w:rsidRDefault="004071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F5BC4" w14:textId="77777777" w:rsidR="00F82749" w:rsidRDefault="003C210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3104CFD" w14:textId="77777777" w:rsidR="00F82749" w:rsidRDefault="004071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6A465" w14:textId="77777777" w:rsidR="004071B2" w:rsidRDefault="004071B2">
      <w:r>
        <w:separator/>
      </w:r>
    </w:p>
  </w:footnote>
  <w:footnote w:type="continuationSeparator" w:id="0">
    <w:p w14:paraId="1750641E" w14:textId="77777777" w:rsidR="004071B2" w:rsidRDefault="0040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80"/>
    <w:rsid w:val="00091643"/>
    <w:rsid w:val="001E33D8"/>
    <w:rsid w:val="003C2102"/>
    <w:rsid w:val="004071B2"/>
    <w:rsid w:val="005E00A5"/>
    <w:rsid w:val="00621FC4"/>
    <w:rsid w:val="006722EF"/>
    <w:rsid w:val="0076606E"/>
    <w:rsid w:val="007C6C4D"/>
    <w:rsid w:val="0081323B"/>
    <w:rsid w:val="008554B6"/>
    <w:rsid w:val="009746A0"/>
    <w:rsid w:val="00A914BB"/>
    <w:rsid w:val="00B277E5"/>
    <w:rsid w:val="00B936DC"/>
    <w:rsid w:val="00BD6888"/>
    <w:rsid w:val="00BE3386"/>
    <w:rsid w:val="00D83980"/>
    <w:rsid w:val="00D91344"/>
    <w:rsid w:val="00D95C0A"/>
    <w:rsid w:val="00E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B713"/>
  <w15:chartTrackingRefBased/>
  <w15:docId w15:val="{A8BF64BE-8B57-4CC7-9EDC-9D243422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rsid w:val="00D83980"/>
    <w:pPr>
      <w:ind w:firstLine="709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839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D839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39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D83980"/>
  </w:style>
  <w:style w:type="character" w:styleId="Collegamentoipertestuale">
    <w:name w:val="Hyperlink"/>
    <w:rsid w:val="00D83980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D839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39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39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9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980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98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81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ruppoterreal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Iozzoli Assing S.p.A.</dc:creator>
  <cp:keywords/>
  <dc:description/>
  <cp:lastModifiedBy>Orlandi Marco</cp:lastModifiedBy>
  <cp:revision>2</cp:revision>
  <dcterms:created xsi:type="dcterms:W3CDTF">2020-12-21T06:56:00Z</dcterms:created>
  <dcterms:modified xsi:type="dcterms:W3CDTF">2020-12-21T06:56:00Z</dcterms:modified>
</cp:coreProperties>
</file>